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DB35" w14:textId="55AB87D4" w:rsidR="00E94786" w:rsidRPr="00E94786" w:rsidRDefault="00E94786" w:rsidP="00E94786">
      <w:pPr>
        <w:rPr>
          <w:b/>
          <w:bCs/>
          <w:color w:val="0070C0"/>
          <w:sz w:val="24"/>
          <w:szCs w:val="24"/>
        </w:rPr>
      </w:pPr>
      <w:r w:rsidRPr="00E94786">
        <w:rPr>
          <w:b/>
          <w:bCs/>
          <w:color w:val="0070C0"/>
          <w:sz w:val="24"/>
          <w:szCs w:val="24"/>
        </w:rPr>
        <w:t xml:space="preserve">Základní škola a Mateřská škola Uherský Brod – Újezdec, </w:t>
      </w:r>
      <w:proofErr w:type="spellStart"/>
      <w:r w:rsidRPr="00E94786">
        <w:rPr>
          <w:b/>
          <w:bCs/>
          <w:color w:val="0070C0"/>
          <w:sz w:val="24"/>
          <w:szCs w:val="24"/>
        </w:rPr>
        <w:t>Podhájí</w:t>
      </w:r>
      <w:proofErr w:type="spellEnd"/>
      <w:r w:rsidRPr="00E94786">
        <w:rPr>
          <w:b/>
          <w:bCs/>
          <w:color w:val="0070C0"/>
          <w:sz w:val="24"/>
          <w:szCs w:val="24"/>
        </w:rPr>
        <w:t xml:space="preserve"> 291, 687 34</w:t>
      </w:r>
    </w:p>
    <w:p w14:paraId="0424F820" w14:textId="77777777" w:rsidR="00E94786" w:rsidRDefault="00E94786" w:rsidP="00E94786">
      <w:pPr>
        <w:rPr>
          <w:b/>
          <w:bCs/>
        </w:rPr>
      </w:pPr>
    </w:p>
    <w:p w14:paraId="4FEE265D" w14:textId="7694699F" w:rsidR="00E94786" w:rsidRPr="00E94786" w:rsidRDefault="00E94786" w:rsidP="00E94786">
      <w:r w:rsidRPr="00E94786">
        <w:rPr>
          <w:b/>
          <w:bCs/>
        </w:rPr>
        <w:t xml:space="preserve">Výroční zpráva o poskytování informací za rok </w:t>
      </w:r>
      <w:r>
        <w:rPr>
          <w:b/>
          <w:bCs/>
        </w:rPr>
        <w:t>202</w:t>
      </w:r>
      <w:r w:rsidR="00B709CB">
        <w:rPr>
          <w:b/>
          <w:bCs/>
        </w:rPr>
        <w:t>5</w:t>
      </w:r>
    </w:p>
    <w:p w14:paraId="00793235" w14:textId="77777777" w:rsidR="00E94786" w:rsidRDefault="00E94786" w:rsidP="00E94786"/>
    <w:p w14:paraId="387DCE83" w14:textId="4487CD15" w:rsidR="00E94786" w:rsidRDefault="00E94786" w:rsidP="00E94786">
      <w:r>
        <w:t xml:space="preserve">Dle </w:t>
      </w:r>
      <w:r w:rsidRPr="00E94786">
        <w:t>§ 18 zákona č. 106/1999 Sb., o svobodném přístupu k informacím</w:t>
      </w:r>
    </w:p>
    <w:p w14:paraId="7E429287" w14:textId="3086A3B6" w:rsidR="00E94786" w:rsidRPr="00E94786" w:rsidRDefault="00E94786" w:rsidP="00E94786">
      <w:r w:rsidRPr="00E94786">
        <w:br/>
      </w:r>
    </w:p>
    <w:p w14:paraId="5AFC2F97" w14:textId="77777777" w:rsidR="00E94786" w:rsidRPr="00E94786" w:rsidRDefault="00E94786" w:rsidP="00E94786">
      <w:r w:rsidRPr="00E94786">
        <w:rPr>
          <w:b/>
          <w:bCs/>
        </w:rPr>
        <w:t>1. Počet podaných žádostí o informace</w:t>
      </w:r>
    </w:p>
    <w:p w14:paraId="17BA9916" w14:textId="6FF8E408" w:rsidR="00E94786" w:rsidRPr="00E94786" w:rsidRDefault="00E94786" w:rsidP="00E94786">
      <w:r w:rsidRPr="00E94786">
        <w:t xml:space="preserve">V průběhu roku </w:t>
      </w:r>
      <w:r>
        <w:t>202</w:t>
      </w:r>
      <w:r w:rsidR="00B709CB">
        <w:t>5</w:t>
      </w:r>
      <w:r w:rsidRPr="00E94786">
        <w:t xml:space="preserve"> </w:t>
      </w:r>
      <w:r>
        <w:t>ne</w:t>
      </w:r>
      <w:r w:rsidRPr="00E94786">
        <w:t xml:space="preserve">obdržela Základní škola a Mateřská škola </w:t>
      </w:r>
      <w:r>
        <w:t xml:space="preserve">Uherský </w:t>
      </w:r>
      <w:proofErr w:type="gramStart"/>
      <w:r>
        <w:t xml:space="preserve">Brod - </w:t>
      </w:r>
      <w:r w:rsidRPr="00E94786">
        <w:t>Újezdec</w:t>
      </w:r>
      <w:proofErr w:type="gramEnd"/>
      <w:r w:rsidRPr="00E94786">
        <w:t xml:space="preserve"> </w:t>
      </w:r>
      <w:r>
        <w:t xml:space="preserve">žádné </w:t>
      </w:r>
      <w:r w:rsidRPr="00E94786">
        <w:t>žádostí o informace.</w:t>
      </w:r>
    </w:p>
    <w:p w14:paraId="6C8FA3AD" w14:textId="77777777" w:rsidR="00E94786" w:rsidRPr="00E94786" w:rsidRDefault="00E94786" w:rsidP="00E94786">
      <w:r w:rsidRPr="00E94786">
        <w:rPr>
          <w:b/>
          <w:bCs/>
        </w:rPr>
        <w:t>2. Počet vyřízených žádostí</w:t>
      </w:r>
    </w:p>
    <w:p w14:paraId="5D871703" w14:textId="19E1C59C" w:rsidR="00E94786" w:rsidRPr="00E94786" w:rsidRDefault="00E94786" w:rsidP="00E94786">
      <w:r>
        <w:t xml:space="preserve">Jelikož nebyly žádné žádosti, nebylo potřeba žádné žádosti vyřizovat. </w:t>
      </w:r>
    </w:p>
    <w:p w14:paraId="228AAEF9" w14:textId="77777777" w:rsidR="00E94786" w:rsidRPr="00E94786" w:rsidRDefault="00E94786" w:rsidP="00E94786">
      <w:r w:rsidRPr="00E94786">
        <w:rPr>
          <w:b/>
          <w:bCs/>
        </w:rPr>
        <w:t>3. Počet odvolání proti rozhodnutí o odmítnutí žádosti</w:t>
      </w:r>
    </w:p>
    <w:p w14:paraId="3D675AFA" w14:textId="50513D17" w:rsidR="00E94786" w:rsidRPr="00E94786" w:rsidRDefault="00E94786" w:rsidP="00E94786">
      <w:r w:rsidRPr="00E94786">
        <w:t xml:space="preserve">V roce </w:t>
      </w:r>
      <w:r>
        <w:t>202</w:t>
      </w:r>
      <w:r w:rsidR="00B709CB">
        <w:t>5</w:t>
      </w:r>
      <w:r w:rsidRPr="00E94786">
        <w:t xml:space="preserve"> nebylo podáno žádné odvolání proti rozhodnutím o odmítnutí žádosti. </w:t>
      </w:r>
    </w:p>
    <w:p w14:paraId="4119FE77" w14:textId="77777777" w:rsidR="00E94786" w:rsidRPr="00E94786" w:rsidRDefault="00E94786" w:rsidP="00E94786">
      <w:r w:rsidRPr="00E94786">
        <w:rPr>
          <w:b/>
          <w:bCs/>
        </w:rPr>
        <w:t>4. Počet podaných žalob proti rozhodnutí o odmítnutí žádosti</w:t>
      </w:r>
    </w:p>
    <w:p w14:paraId="1D43E650" w14:textId="2FC496E7" w:rsidR="00E94786" w:rsidRPr="00E94786" w:rsidRDefault="00E94786" w:rsidP="00E94786">
      <w:r w:rsidRPr="00E94786">
        <w:t xml:space="preserve">V průběhu roku nebyla podána žádná žaloba proti rozhodnutím o odmítnutí žádosti. </w:t>
      </w:r>
    </w:p>
    <w:p w14:paraId="50E73EB0" w14:textId="77777777" w:rsidR="00E94786" w:rsidRPr="00E94786" w:rsidRDefault="00E94786" w:rsidP="00E94786">
      <w:r w:rsidRPr="00E94786">
        <w:rPr>
          <w:b/>
          <w:bCs/>
        </w:rPr>
        <w:t>5. Počet rozhodnutí, která byla změněna nebo zrušena</w:t>
      </w:r>
    </w:p>
    <w:p w14:paraId="525CC58C" w14:textId="6872ECD3" w:rsidR="00E94786" w:rsidRPr="00E94786" w:rsidRDefault="00E94786" w:rsidP="00E94786">
      <w:r w:rsidRPr="00E94786">
        <w:t xml:space="preserve">V roce </w:t>
      </w:r>
      <w:r>
        <w:t>202</w:t>
      </w:r>
      <w:r w:rsidR="00B709CB">
        <w:t>5</w:t>
      </w:r>
      <w:r w:rsidRPr="00E94786">
        <w:t xml:space="preserve"> nebylo žádné rozhodnutí o odmítnutí žádosti změněno nebo zrušeno. </w:t>
      </w:r>
    </w:p>
    <w:p w14:paraId="6CF0EA7E" w14:textId="77777777" w:rsidR="00490DA3" w:rsidRDefault="00490DA3"/>
    <w:p w14:paraId="09CDADCB" w14:textId="77777777" w:rsidR="00E94786" w:rsidRDefault="00E94786"/>
    <w:p w14:paraId="7DF71B3B" w14:textId="77777777" w:rsidR="00E94786" w:rsidRDefault="00E94786"/>
    <w:p w14:paraId="291D01F8" w14:textId="77777777" w:rsidR="00E94786" w:rsidRDefault="00E94786"/>
    <w:p w14:paraId="566DC3BB" w14:textId="77777777" w:rsidR="00E94786" w:rsidRDefault="00E94786"/>
    <w:p w14:paraId="6FAF5428" w14:textId="77777777" w:rsidR="00E94786" w:rsidRDefault="00E94786"/>
    <w:p w14:paraId="0BFB0B77" w14:textId="77777777" w:rsidR="00E94786" w:rsidRDefault="00E94786"/>
    <w:p w14:paraId="71A71C8D" w14:textId="77777777" w:rsidR="00E94786" w:rsidRDefault="00E94786"/>
    <w:p w14:paraId="07D6F9F0" w14:textId="77777777" w:rsidR="00E94786" w:rsidRDefault="00E94786"/>
    <w:p w14:paraId="393B7D55" w14:textId="0D1515FB" w:rsidR="00E94786" w:rsidRDefault="00E94786">
      <w:r>
        <w:t>Mgr. Soňa Čechová</w:t>
      </w:r>
    </w:p>
    <w:p w14:paraId="77A8F78D" w14:textId="2F3D580A" w:rsidR="00E94786" w:rsidRDefault="00E94786">
      <w:r>
        <w:t>ředitelka školy</w:t>
      </w:r>
    </w:p>
    <w:p w14:paraId="5B464394" w14:textId="77777777" w:rsidR="00E94786" w:rsidRDefault="00E94786"/>
    <w:p w14:paraId="3240FE32" w14:textId="77777777" w:rsidR="00E94786" w:rsidRDefault="00E94786"/>
    <w:p w14:paraId="667C1BA6" w14:textId="06574BDE" w:rsidR="00E94786" w:rsidRDefault="00E94786">
      <w:r>
        <w:t>12.1.202</w:t>
      </w:r>
      <w:r w:rsidR="00B709CB">
        <w:t>6</w:t>
      </w:r>
    </w:p>
    <w:sectPr w:rsidR="00E9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86"/>
    <w:rsid w:val="00490DA3"/>
    <w:rsid w:val="00541BAB"/>
    <w:rsid w:val="0062038B"/>
    <w:rsid w:val="007C2A25"/>
    <w:rsid w:val="00B709CB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6498"/>
  <w15:chartTrackingRefBased/>
  <w15:docId w15:val="{55367973-6139-4695-8CAF-6448090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Čechová</dc:creator>
  <cp:keywords/>
  <dc:description/>
  <cp:lastModifiedBy>Soňa Čechová</cp:lastModifiedBy>
  <cp:revision>2</cp:revision>
  <dcterms:created xsi:type="dcterms:W3CDTF">2026-04-10T08:43:00Z</dcterms:created>
  <dcterms:modified xsi:type="dcterms:W3CDTF">2026-04-10T08:43:00Z</dcterms:modified>
</cp:coreProperties>
</file>